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0"/>
        <w:gridCol w:w="2118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6201EC" w14:paraId="5ABC7BE8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5ABC7BE5" w14:textId="77777777" w:rsidR="002E7350" w:rsidRPr="006201EC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BE6" w14:textId="77777777" w:rsidR="00DE1A21" w:rsidRPr="006201EC" w:rsidRDefault="002E7350" w:rsidP="00CC04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(course block) name: </w:t>
            </w:r>
            <w:r w:rsidR="009C3009" w:rsidRPr="006201E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</w:t>
            </w:r>
            <w:r w:rsidR="009C3009" w:rsidRPr="006201E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ABC7BE7" w14:textId="5B4505EF" w:rsidR="002E7350" w:rsidRPr="006201EC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code: </w:t>
            </w:r>
            <w:r w:rsidR="00F3392A"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D</w:t>
            </w:r>
          </w:p>
        </w:tc>
      </w:tr>
      <w:tr w:rsidR="002E7350" w:rsidRPr="006201EC" w14:paraId="5ABC7BEC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E9" w14:textId="77777777" w:rsidR="002E7350" w:rsidRPr="006201EC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BEA" w14:textId="77777777" w:rsidR="002B76B5" w:rsidRPr="006201EC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name:  </w:t>
            </w:r>
            <w:r w:rsidR="00E220FF" w:rsidRPr="006201E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ABC7BEB" w14:textId="49474C67" w:rsidR="002E7350" w:rsidRPr="006201EC" w:rsidRDefault="00F60FCA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code: </w:t>
            </w:r>
            <w:r w:rsidR="008B6371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40</w:t>
            </w:r>
            <w:r w:rsidR="00480154" w:rsidRPr="006201EC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.</w:t>
            </w:r>
            <w:r w:rsidR="00F3392A" w:rsidRPr="006201EC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5</w:t>
            </w:r>
            <w:r w:rsidR="009C3009"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.</w:t>
            </w:r>
          </w:p>
        </w:tc>
      </w:tr>
      <w:tr w:rsidR="002E7350" w:rsidRPr="008B6371" w14:paraId="5ABC7BEF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ED" w14:textId="77777777" w:rsidR="002E7350" w:rsidRPr="006201EC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BC7BEE" w14:textId="77777777" w:rsidR="002E7350" w:rsidRPr="006201EC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Organisational Unit conducting the course/module:</w:t>
            </w: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E220FF"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INSTITUTE OF ECONOMICS</w:t>
            </w:r>
          </w:p>
        </w:tc>
      </w:tr>
      <w:tr w:rsidR="00F23B75" w:rsidRPr="006201EC" w14:paraId="5ABC7BF2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0" w14:textId="77777777" w:rsidR="00F23B75" w:rsidRPr="006201EC" w:rsidRDefault="00F23B75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BC7BF1" w14:textId="0F497CAA" w:rsidR="00F23B75" w:rsidRPr="006201EC" w:rsidRDefault="00F23B75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Field of study:</w:t>
            </w: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7517BC"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LOGISTICS</w:t>
            </w:r>
          </w:p>
        </w:tc>
      </w:tr>
      <w:tr w:rsidR="007517BC" w:rsidRPr="006201EC" w14:paraId="5ABC7BF7" w14:textId="77777777" w:rsidTr="00E44C23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3" w14:textId="77777777" w:rsidR="007517BC" w:rsidRPr="006201EC" w:rsidRDefault="007517BC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BF4" w14:textId="77777777" w:rsidR="007517BC" w:rsidRPr="006201EC" w:rsidRDefault="007517BC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Mode of study: </w:t>
            </w: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FULL - TIME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BC7BF6" w14:textId="6DC1CD00" w:rsidR="007517BC" w:rsidRPr="006201EC" w:rsidRDefault="007517BC" w:rsidP="009C30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Study profile: </w:t>
            </w: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PRACTICAL</w:t>
            </w:r>
          </w:p>
        </w:tc>
      </w:tr>
      <w:tr w:rsidR="00F23B75" w:rsidRPr="008B6371" w14:paraId="5ABC7BFF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8" w14:textId="77777777" w:rsidR="00F23B75" w:rsidRPr="006201EC" w:rsidRDefault="00F23B75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BF9" w14:textId="77777777" w:rsidR="009C3009" w:rsidRPr="006201EC" w:rsidRDefault="00F23B75" w:rsidP="009C30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Year / semester:</w:t>
            </w:r>
          </w:p>
          <w:p w14:paraId="5ABC7BFA" w14:textId="4CA7C5FA" w:rsidR="00F23B75" w:rsidRPr="006201EC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II/</w:t>
            </w:r>
            <w:r w:rsidR="00F3392A"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</w:t>
            </w: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BFB" w14:textId="77777777" w:rsidR="00F23B75" w:rsidRPr="006201EC" w:rsidRDefault="00F23B75" w:rsidP="00F23B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Course/module status:</w:t>
            </w:r>
          </w:p>
          <w:p w14:paraId="5ABC7BFC" w14:textId="77777777" w:rsidR="00F23B75" w:rsidRPr="006201EC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BC7BFD" w14:textId="77777777" w:rsidR="00F23B75" w:rsidRPr="006201EC" w:rsidRDefault="00F23B75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Course/module language:</w:t>
            </w:r>
          </w:p>
          <w:p w14:paraId="5ABC7BFE" w14:textId="34DEC662" w:rsidR="00F23B75" w:rsidRPr="006201EC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ENGLISH</w:t>
            </w:r>
            <w:r w:rsidR="007517BC"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/POLISH</w:t>
            </w:r>
          </w:p>
        </w:tc>
      </w:tr>
      <w:tr w:rsidR="002E7350" w:rsidRPr="006201EC" w14:paraId="5ABC7C08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0" w14:textId="77777777" w:rsidR="002E7350" w:rsidRPr="006201EC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C01" w14:textId="77777777" w:rsidR="002E7350" w:rsidRPr="006201EC" w:rsidRDefault="002E7350" w:rsidP="004650CE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2" w14:textId="77777777" w:rsidR="002E7350" w:rsidRPr="006201EC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3" w14:textId="77777777" w:rsidR="002E7350" w:rsidRPr="006201EC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4" w14:textId="77777777" w:rsidR="002E7350" w:rsidRPr="006201EC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5" w14:textId="77777777" w:rsidR="002E7350" w:rsidRPr="006201EC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6" w14:textId="77777777" w:rsidR="002E7350" w:rsidRPr="006201EC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07" w14:textId="77777777" w:rsidR="002E7350" w:rsidRPr="006201EC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other (please, specify)</w:t>
            </w:r>
          </w:p>
        </w:tc>
      </w:tr>
      <w:tr w:rsidR="002E7350" w:rsidRPr="006201EC" w14:paraId="5ABC7C11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9" w14:textId="77777777" w:rsidR="002E7350" w:rsidRPr="006201EC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BC7C0A" w14:textId="77777777" w:rsidR="002E7350" w:rsidRPr="006201EC" w:rsidRDefault="002E7350" w:rsidP="004650CE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B" w14:textId="77777777" w:rsidR="002E7350" w:rsidRPr="006201EC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C" w14:textId="239AE976" w:rsidR="002E7350" w:rsidRPr="006201EC" w:rsidRDefault="008B6371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D" w14:textId="604F57D6" w:rsidR="002E7350" w:rsidRPr="006201EC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E" w14:textId="77777777" w:rsidR="002E7350" w:rsidRPr="006201EC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F" w14:textId="77777777" w:rsidR="002E7350" w:rsidRPr="006201EC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7C10" w14:textId="77777777" w:rsidR="002E7350" w:rsidRPr="006201EC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</w:tr>
      <w:tr w:rsidR="00304D3D" w:rsidRPr="006201EC" w14:paraId="5ABC7C14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12" w14:textId="77777777" w:rsidR="00304D3D" w:rsidRPr="006201EC" w:rsidRDefault="00304D3D" w:rsidP="00304D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13" w14:textId="77777777" w:rsidR="00304D3D" w:rsidRPr="006201EC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mgr Bartosz Kalisz</w:t>
            </w:r>
          </w:p>
        </w:tc>
      </w:tr>
      <w:tr w:rsidR="00304D3D" w:rsidRPr="006201EC" w14:paraId="5ABC7C17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15" w14:textId="77777777" w:rsidR="00304D3D" w:rsidRPr="006201EC" w:rsidRDefault="00304D3D" w:rsidP="00304D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7C16" w14:textId="77777777" w:rsidR="00304D3D" w:rsidRPr="006201EC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mgr Bartosz Kalisz</w:t>
            </w:r>
            <w:r w:rsidR="007442A6" w:rsidRPr="006201EC">
              <w:rPr>
                <w:rFonts w:ascii="Times New Roman" w:hAnsi="Times New Roman"/>
                <w:sz w:val="20"/>
                <w:szCs w:val="20"/>
              </w:rPr>
              <w:t>; Ph.D. Katarzyna Olszewska</w:t>
            </w:r>
          </w:p>
        </w:tc>
      </w:tr>
      <w:tr w:rsidR="00B37C4D" w:rsidRPr="008B6371" w14:paraId="5ABC7C1A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18" w14:textId="77777777" w:rsidR="00B37C4D" w:rsidRPr="006201EC" w:rsidRDefault="00B37C4D" w:rsidP="00B37C4D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19" w14:textId="77777777" w:rsidR="00B37C4D" w:rsidRPr="006201EC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Students gain knowledge in the field of human resource management.</w:t>
            </w:r>
          </w:p>
        </w:tc>
      </w:tr>
      <w:tr w:rsidR="00B37C4D" w:rsidRPr="006201EC" w14:paraId="5ABC7C1D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1B" w14:textId="77777777" w:rsidR="00B37C4D" w:rsidRPr="006201EC" w:rsidRDefault="00B37C4D" w:rsidP="00B37C4D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7C1C" w14:textId="77777777" w:rsidR="00B37C4D" w:rsidRPr="006201EC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None</w:t>
            </w:r>
          </w:p>
        </w:tc>
      </w:tr>
      <w:tr w:rsidR="00B37C4D" w:rsidRPr="006201EC" w14:paraId="5ABC7C1F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BC7C1E" w14:textId="77777777" w:rsidR="00B37C4D" w:rsidRPr="006201EC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</w:t>
            </w:r>
          </w:p>
        </w:tc>
      </w:tr>
      <w:tr w:rsidR="00B37C4D" w:rsidRPr="008B6371" w14:paraId="5ABC7C23" w14:textId="77777777" w:rsidTr="003B5BEE">
        <w:trPr>
          <w:gridAfter w:val="1"/>
          <w:wAfter w:w="23" w:type="dxa"/>
          <w:cantSplit/>
          <w:trHeight w:val="833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ABC7C20" w14:textId="77777777" w:rsidR="00B37C4D" w:rsidRPr="006201EC" w:rsidRDefault="00B37C4D" w:rsidP="00B37C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No.</w:t>
            </w:r>
          </w:p>
        </w:tc>
        <w:tc>
          <w:tcPr>
            <w:tcW w:w="8645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BC7C21" w14:textId="77777777" w:rsidR="00B37C4D" w:rsidRPr="006201EC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22" w14:textId="77777777" w:rsidR="00B37C4D" w:rsidRPr="006201EC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Reference to the learning outcomes for Field of Study</w:t>
            </w:r>
          </w:p>
        </w:tc>
      </w:tr>
      <w:tr w:rsidR="00BD3F5F" w:rsidRPr="006201EC" w14:paraId="5ABC7C27" w14:textId="77777777" w:rsidTr="003B5BEE">
        <w:trPr>
          <w:gridAfter w:val="1"/>
          <w:wAfter w:w="23" w:type="dxa"/>
          <w:cantSplit/>
          <w:trHeight w:val="247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24" w14:textId="720D222D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BC7C25" w14:textId="77961CE3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26" w14:textId="3682A143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K1P_W01</w:t>
            </w:r>
          </w:p>
        </w:tc>
      </w:tr>
      <w:tr w:rsidR="00BD3F5F" w:rsidRPr="006201EC" w14:paraId="5ABC7C2B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28" w14:textId="0F4439ED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BC7C29" w14:textId="0653EB1F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2A" w14:textId="629D42DC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K1P_U01</w:t>
            </w:r>
          </w:p>
        </w:tc>
      </w:tr>
      <w:tr w:rsidR="00BD3F5F" w:rsidRPr="006201EC" w14:paraId="5ABC7C2F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2C" w14:textId="4347D216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BC7C2D" w14:textId="5A750CE4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2E" w14:textId="5DE3B260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K1P_U04</w:t>
            </w:r>
          </w:p>
        </w:tc>
      </w:tr>
      <w:tr w:rsidR="00BD3F5F" w:rsidRPr="006201EC" w14:paraId="5E13C52A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F206" w14:textId="577C5E7E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8198A3" w14:textId="5941F58B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The student cooperates in a group.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9717E" w14:textId="145F3DD7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K1P_K04</w:t>
            </w:r>
          </w:p>
        </w:tc>
      </w:tr>
      <w:tr w:rsidR="00BD3F5F" w:rsidRPr="006201EC" w14:paraId="232702D3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8EE6" w14:textId="5275B34E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55F4A8" w14:textId="086CA110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7A879" w14:textId="4988853E" w:rsidR="00BD3F5F" w:rsidRPr="006201EC" w:rsidRDefault="00BD3F5F" w:rsidP="00BD3F5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K1P_K02</w:t>
            </w:r>
          </w:p>
        </w:tc>
      </w:tr>
      <w:tr w:rsidR="004A6D7E" w:rsidRPr="006201EC" w14:paraId="5ABC7C39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BC7C38" w14:textId="77777777" w:rsidR="004A6D7E" w:rsidRPr="006201EC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</w:t>
            </w:r>
            <w:r w:rsidR="00F23B75"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OURSE</w:t>
            </w: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CONTENT</w:t>
            </w:r>
          </w:p>
        </w:tc>
      </w:tr>
      <w:tr w:rsidR="004A6D7E" w:rsidRPr="006201EC" w14:paraId="5ABC7C3B" w14:textId="77777777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ABC7C3A" w14:textId="77777777" w:rsidR="004A6D7E" w:rsidRPr="006201EC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Classes</w:t>
            </w:r>
          </w:p>
        </w:tc>
      </w:tr>
      <w:tr w:rsidR="00E73566" w:rsidRPr="008B6371" w14:paraId="5ABC7C3D" w14:textId="77777777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BC7C3C" w14:textId="452109F5" w:rsidR="00E73566" w:rsidRPr="006201EC" w:rsidRDefault="00E73566" w:rsidP="00E735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Personnel policy in the organization; Employment planning; Recruitment process; </w:t>
            </w:r>
            <w:r w:rsidR="000372D1" w:rsidRPr="006201EC">
              <w:rPr>
                <w:rFonts w:ascii="Times New Roman" w:hAnsi="Times New Roman"/>
                <w:sz w:val="20"/>
                <w:szCs w:val="20"/>
                <w:lang w:val="en-GB"/>
              </w:rPr>
              <w:t>Onboarding</w:t>
            </w: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; Total reward; Decruitment</w:t>
            </w:r>
            <w:r w:rsidR="001454F4" w:rsidRPr="006201EC">
              <w:rPr>
                <w:rFonts w:ascii="Times New Roman" w:hAnsi="Times New Roman"/>
                <w:sz w:val="20"/>
                <w:szCs w:val="20"/>
                <w:lang w:val="en-GB"/>
              </w:rPr>
              <w:t>, Job description, Interviews, Evaluating employees; Staff training</w:t>
            </w:r>
          </w:p>
        </w:tc>
      </w:tr>
      <w:tr w:rsidR="00E73566" w:rsidRPr="008B6371" w14:paraId="5ABC7C41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3E" w14:textId="77777777" w:rsidR="00E73566" w:rsidRPr="006201EC" w:rsidRDefault="00E73566" w:rsidP="00F23B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8361C" w14:textId="56FA06A5" w:rsidR="0016798B" w:rsidRPr="006201EC" w:rsidRDefault="0016798B" w:rsidP="0016798B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White R., Evans V., Dooley Jenny, Human Resources. Career Paths. Student's Book, Express Publishing 2020</w:t>
            </w:r>
            <w:r w:rsidR="00566846" w:rsidRPr="006201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14:paraId="5ABC7C3F" w14:textId="77777777" w:rsidR="00D54856" w:rsidRPr="006201EC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Armstrong M., </w:t>
            </w:r>
            <w:r w:rsidRPr="006201EC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Strategic Human Resource Management</w:t>
            </w: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. A Guide to Action, Kogan Page, 2006;</w:t>
            </w:r>
          </w:p>
          <w:p w14:paraId="5ABC7C40" w14:textId="77777777" w:rsidR="00E73566" w:rsidRPr="006201EC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M. Armstrong, </w:t>
            </w:r>
            <w:r w:rsidRPr="006201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 Handbook of Human Resource Management Practice</w:t>
            </w: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, Kogan Page Limited, London 2003</w:t>
            </w:r>
          </w:p>
        </w:tc>
      </w:tr>
      <w:tr w:rsidR="00E73566" w:rsidRPr="006201EC" w14:paraId="5ABC7C45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2" w14:textId="77777777" w:rsidR="00E73566" w:rsidRPr="006201EC" w:rsidRDefault="00F23B75" w:rsidP="00F23B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Supplementary</w:t>
            </w:r>
            <w:r w:rsidR="00E73566" w:rsidRPr="006201E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7C43" w14:textId="32815854" w:rsidR="00E220FF" w:rsidRPr="006201EC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Human Resources management and training, Compilation of good practices In statistical Office, </w:t>
            </w: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United Nations Economic </w:t>
            </w:r>
            <w:r w:rsidR="007C38BC" w:rsidRPr="006201EC">
              <w:rPr>
                <w:rFonts w:ascii="Times New Roman" w:hAnsi="Times New Roman"/>
                <w:sz w:val="20"/>
                <w:szCs w:val="20"/>
                <w:lang w:val="en-US"/>
              </w:rPr>
              <w:t>Commission</w:t>
            </w: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 Europe, New York and Geneva 2013</w:t>
            </w:r>
          </w:p>
          <w:p w14:paraId="5ABC7C44" w14:textId="77777777" w:rsidR="00E73566" w:rsidRPr="006201EC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Internet</w:t>
            </w:r>
          </w:p>
        </w:tc>
      </w:tr>
      <w:tr w:rsidR="00E73566" w:rsidRPr="008B6371" w14:paraId="5ABC7C48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6" w14:textId="77777777" w:rsidR="00E73566" w:rsidRPr="006201EC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Onsite t</w:t>
            </w:r>
            <w:r w:rsidR="00E73566" w:rsidRPr="006201EC">
              <w:rPr>
                <w:rFonts w:ascii="Times New Roman" w:hAnsi="Times New Roman"/>
                <w:sz w:val="20"/>
                <w:szCs w:val="20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7C47" w14:textId="77777777" w:rsidR="00E73566" w:rsidRPr="006201EC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6201EC" w14:paraId="5ABC7C4B" w14:textId="77777777" w:rsidTr="00F23B75">
        <w:tc>
          <w:tcPr>
            <w:tcW w:w="2833" w:type="dxa"/>
            <w:gridSpan w:val="4"/>
          </w:tcPr>
          <w:p w14:paraId="5ABC7C49" w14:textId="77777777" w:rsidR="00F23B75" w:rsidRPr="006201EC" w:rsidRDefault="00F23B75" w:rsidP="00F23B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5ABC7C4A" w14:textId="77777777" w:rsidR="00F23B75" w:rsidRPr="006201EC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not included</w:t>
            </w:r>
          </w:p>
        </w:tc>
      </w:tr>
      <w:tr w:rsidR="00E73566" w:rsidRPr="006201EC" w14:paraId="5ABC7C4E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C" w14:textId="77777777" w:rsidR="00E73566" w:rsidRPr="006201EC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D" w14:textId="77777777" w:rsidR="00E73566" w:rsidRPr="006201EC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Learning outcome number</w:t>
            </w:r>
          </w:p>
        </w:tc>
      </w:tr>
      <w:tr w:rsidR="00832C9F" w:rsidRPr="006201EC" w14:paraId="5ABC7C51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5ABC7C4F" w14:textId="2E509947" w:rsidR="00832C9F" w:rsidRPr="006201EC" w:rsidRDefault="00832C9F" w:rsidP="00832C9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Active participation, discussion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ABC7C50" w14:textId="33295739" w:rsidR="00832C9F" w:rsidRPr="006201EC" w:rsidRDefault="00832C9F" w:rsidP="00832C9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01-0</w:t>
            </w:r>
            <w:r w:rsidR="006A4A08" w:rsidRPr="006201E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32C9F" w:rsidRPr="006201EC" w14:paraId="5ABC7C54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ABC7C52" w14:textId="3E632199" w:rsidR="00832C9F" w:rsidRPr="006201EC" w:rsidRDefault="00832C9F" w:rsidP="00832C9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 xml:space="preserve">Group work, </w:t>
            </w:r>
          </w:p>
        </w:tc>
        <w:tc>
          <w:tcPr>
            <w:tcW w:w="1817" w:type="dxa"/>
            <w:gridSpan w:val="3"/>
          </w:tcPr>
          <w:p w14:paraId="5ABC7C53" w14:textId="358CB0C5" w:rsidR="00832C9F" w:rsidRPr="006201EC" w:rsidRDefault="00832C9F" w:rsidP="00832C9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01-0</w:t>
            </w:r>
            <w:r w:rsidR="006A4A08" w:rsidRPr="006201E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32C9F" w:rsidRPr="006201EC" w14:paraId="5ABC7C57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ABC7C55" w14:textId="3DA49326" w:rsidR="00832C9F" w:rsidRPr="006201EC" w:rsidRDefault="00832C9F" w:rsidP="00832C9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Multiple choice test</w:t>
            </w:r>
          </w:p>
        </w:tc>
        <w:tc>
          <w:tcPr>
            <w:tcW w:w="1817" w:type="dxa"/>
            <w:gridSpan w:val="3"/>
          </w:tcPr>
          <w:p w14:paraId="5ABC7C56" w14:textId="42A7939E" w:rsidR="00832C9F" w:rsidRPr="006201EC" w:rsidRDefault="00832C9F" w:rsidP="00832C9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</w:tr>
      <w:tr w:rsidR="00832C9F" w:rsidRPr="008B6371" w14:paraId="5ABC7C5A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58" w14:textId="1CFFF186" w:rsidR="00832C9F" w:rsidRPr="006201EC" w:rsidRDefault="00832C9F" w:rsidP="00832C9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59" w14:textId="60A8C1DE" w:rsidR="00832C9F" w:rsidRPr="006201EC" w:rsidRDefault="00832C9F" w:rsidP="00832C9F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Final grade based on class work (60%) and test (40%).</w:t>
            </w:r>
          </w:p>
        </w:tc>
      </w:tr>
      <w:tr w:rsidR="00FA39FF" w:rsidRPr="006201EC" w14:paraId="5ABC7C5C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5B" w14:textId="77777777" w:rsidR="00FA39FF" w:rsidRPr="006201EC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STUDENT WORKLOAD</w:t>
            </w:r>
          </w:p>
        </w:tc>
      </w:tr>
      <w:tr w:rsidR="00FA39FF" w:rsidRPr="006201EC" w14:paraId="5ABC7C60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ABC7C5D" w14:textId="77777777" w:rsidR="00FA39FF" w:rsidRPr="006201EC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3F7C0E" w14:textId="77777777" w:rsidR="00FA39FF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lastRenderedPageBreak/>
              <w:t>Type of activity/tuition</w:t>
            </w:r>
          </w:p>
          <w:p w14:paraId="3F786A0D" w14:textId="77777777" w:rsidR="00B96142" w:rsidRDefault="00B96142" w:rsidP="00B9614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ABC7C5E" w14:textId="77777777" w:rsidR="00B96142" w:rsidRPr="00B96142" w:rsidRDefault="00B96142" w:rsidP="00B96142"/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5F" w14:textId="77777777" w:rsidR="00FA39FF" w:rsidRPr="006201EC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lastRenderedPageBreak/>
              <w:t>Number of hours</w:t>
            </w:r>
          </w:p>
        </w:tc>
      </w:tr>
      <w:tr w:rsidR="00F23B75" w:rsidRPr="008B6371" w14:paraId="5ABC7C65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1" w14:textId="77777777" w:rsidR="00F23B75" w:rsidRPr="006201EC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2" w14:textId="77777777" w:rsidR="00F23B75" w:rsidRPr="006201EC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3" w14:textId="77777777" w:rsidR="00F23B75" w:rsidRPr="006201EC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4" w14:textId="77777777" w:rsidR="00F23B75" w:rsidRPr="006201EC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6201EC" w14:paraId="5ABC7C6A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6" w14:textId="77777777" w:rsidR="00F23B75" w:rsidRPr="006201EC" w:rsidRDefault="00F23B75" w:rsidP="00AE6F93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Participation in lectures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7" w14:textId="77777777" w:rsidR="00F23B75" w:rsidRPr="006201EC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8" w14:textId="77777777" w:rsidR="00F23B75" w:rsidRPr="006201EC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9" w14:textId="77777777" w:rsidR="00F23B75" w:rsidRPr="006201EC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3B75" w:rsidRPr="006201EC" w14:paraId="5ABC7C6F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B" w14:textId="77777777" w:rsidR="00F23B75" w:rsidRPr="006201EC" w:rsidRDefault="00F23B75" w:rsidP="00AE6F93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C" w14:textId="77777777" w:rsidR="00F23B75" w:rsidRPr="006201EC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D" w14:textId="77777777" w:rsidR="00F23B75" w:rsidRPr="006201EC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E" w14:textId="77777777" w:rsidR="00F23B75" w:rsidRPr="006201EC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23B75" w:rsidRPr="006201EC" w14:paraId="5ABC7C7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0" w14:textId="77777777" w:rsidR="00F23B75" w:rsidRPr="006201EC" w:rsidRDefault="00F23B75" w:rsidP="00AE6F93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1" w14:textId="54F1C0B9" w:rsidR="00F23B75" w:rsidRPr="006201EC" w:rsidRDefault="008B6371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2" w14:textId="6DC2E749" w:rsidR="00F23B75" w:rsidRPr="006201EC" w:rsidRDefault="008B6371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3" w14:textId="77777777" w:rsidR="00F23B75" w:rsidRPr="006201EC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3B75" w:rsidRPr="006201EC" w14:paraId="5ABC7C79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5" w14:textId="77777777" w:rsidR="00F23B75" w:rsidRPr="006201EC" w:rsidRDefault="00F23B75" w:rsidP="00AE6F93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Independent preparation for classes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6" w14:textId="3DD32D7D" w:rsidR="00F23B75" w:rsidRPr="006201EC" w:rsidRDefault="005B04F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1</w:t>
            </w:r>
            <w:r w:rsidR="008B63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7" w14:textId="67EB498B" w:rsidR="00F23B75" w:rsidRPr="006201EC" w:rsidRDefault="005B04F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1</w:t>
            </w:r>
            <w:r w:rsidR="008B637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8" w14:textId="77777777" w:rsidR="00F23B75" w:rsidRPr="006201EC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3B75" w:rsidRPr="006201EC" w14:paraId="5ABC7C7E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A" w14:textId="77777777" w:rsidR="00F23B75" w:rsidRPr="006201EC" w:rsidRDefault="00F23B75" w:rsidP="00AE6F93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B" w14:textId="77777777" w:rsidR="00F23B75" w:rsidRPr="006201EC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C" w14:textId="77777777" w:rsidR="00F23B75" w:rsidRPr="006201EC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D" w14:textId="77777777" w:rsidR="00F23B75" w:rsidRPr="006201EC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3B75" w:rsidRPr="006201EC" w14:paraId="5ABC7C83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F" w14:textId="77777777" w:rsidR="00F23B75" w:rsidRPr="006201EC" w:rsidRDefault="00F23B75" w:rsidP="00AE6F93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0" w14:textId="47ACE3C2" w:rsidR="00F23B75" w:rsidRPr="006201EC" w:rsidRDefault="00F3392A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1" w14:textId="17AA3373" w:rsidR="00F23B75" w:rsidRPr="006201EC" w:rsidRDefault="00F3392A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2" w14:textId="77777777" w:rsidR="00F23B75" w:rsidRPr="006201EC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23B75" w:rsidRPr="006201EC" w14:paraId="5ABC7C88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4" w14:textId="77777777" w:rsidR="00F23B75" w:rsidRPr="006201EC" w:rsidRDefault="00F23B75" w:rsidP="00AE6F93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Participation in consultation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5" w14:textId="51B77709" w:rsidR="00F23B75" w:rsidRPr="006201EC" w:rsidRDefault="008B6371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F23B75" w:rsidRPr="006201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6" w14:textId="77777777" w:rsidR="00F23B75" w:rsidRPr="006201EC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7" w14:textId="77777777" w:rsidR="00F23B75" w:rsidRPr="006201EC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3B75" w:rsidRPr="006201EC" w14:paraId="5ABC7C8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9" w14:textId="77777777" w:rsidR="00F23B75" w:rsidRPr="006201EC" w:rsidRDefault="00F23B75" w:rsidP="00AE6F93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A" w14:textId="77777777" w:rsidR="00F23B75" w:rsidRPr="006201EC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B" w14:textId="77777777" w:rsidR="00F23B75" w:rsidRPr="006201EC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01E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C" w14:textId="77777777" w:rsidR="00F23B75" w:rsidRPr="006201EC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3B75" w:rsidRPr="006201EC" w14:paraId="5ABC7C9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E" w14:textId="77777777" w:rsidR="00F23B75" w:rsidRPr="006201EC" w:rsidRDefault="00F23B75" w:rsidP="00877624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F" w14:textId="6E0C6CDA" w:rsidR="00F23B75" w:rsidRPr="006201EC" w:rsidRDefault="00F3392A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8B6371">
              <w:rPr>
                <w:rFonts w:ascii="Times New Roman" w:hAnsi="Times New Roman"/>
                <w:sz w:val="20"/>
                <w:szCs w:val="20"/>
                <w:lang w:val="en-US"/>
              </w:rPr>
              <w:t>5,1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90" w14:textId="5661A7F8" w:rsidR="00F23B75" w:rsidRPr="006201EC" w:rsidRDefault="00F3392A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91" w14:textId="77777777" w:rsidR="00F23B75" w:rsidRPr="006201EC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F23B75" w:rsidRPr="006201EC" w14:paraId="5ABC7C95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C7C93" w14:textId="77777777" w:rsidR="00F23B75" w:rsidRPr="006201EC" w:rsidRDefault="00F23B75" w:rsidP="00877624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ABC7C94" w14:textId="70ADD97E" w:rsidR="00F23B75" w:rsidRPr="006201EC" w:rsidRDefault="00F3392A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01E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F23B75" w:rsidRPr="006201EC" w14:paraId="5ABC7C9B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C7C99" w14:textId="77777777" w:rsidR="00F23B75" w:rsidRPr="006201EC" w:rsidRDefault="00F23B75" w:rsidP="00877624">
            <w:pPr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</w:pPr>
            <w:r w:rsidRPr="006201E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9A" w14:textId="70C70A53" w:rsidR="00F23B75" w:rsidRPr="006201EC" w:rsidRDefault="00F3392A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</w:tr>
      <w:tr w:rsidR="00F23B75" w:rsidRPr="006201EC" w14:paraId="5ABC7C9E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ABC7C9C" w14:textId="77777777" w:rsidR="00F23B75" w:rsidRPr="006201EC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9D" w14:textId="77777777" w:rsidR="00F23B75" w:rsidRPr="006201EC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F23B75" w:rsidRPr="006201EC" w14:paraId="5ABC7CA1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ABC7C9F" w14:textId="77777777" w:rsidR="00F23B75" w:rsidRPr="006201EC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6201EC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A0" w14:textId="684D347D" w:rsidR="00F23B75" w:rsidRPr="006201EC" w:rsidRDefault="00C7115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01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0,</w:t>
            </w:r>
            <w:r w:rsidR="008B637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8</w:t>
            </w:r>
          </w:p>
        </w:tc>
      </w:tr>
    </w:tbl>
    <w:p w14:paraId="5ABC7CA2" w14:textId="77777777" w:rsidR="002E7350" w:rsidRPr="006201EC" w:rsidRDefault="002E7350" w:rsidP="002E7350">
      <w:pPr>
        <w:pStyle w:val="Bezodstpw"/>
        <w:spacing w:after="0"/>
        <w:rPr>
          <w:rFonts w:ascii="Times New Roman" w:hAnsi="Times New Roman"/>
          <w:sz w:val="20"/>
          <w:szCs w:val="20"/>
          <w:lang w:val="en-GB"/>
        </w:rPr>
      </w:pPr>
    </w:p>
    <w:p w14:paraId="5ABC7CA3" w14:textId="77777777" w:rsidR="002E7350" w:rsidRPr="006201EC" w:rsidRDefault="002E7350" w:rsidP="002E7350">
      <w:pPr>
        <w:spacing w:after="0"/>
        <w:rPr>
          <w:rFonts w:ascii="Times New Roman" w:hAnsi="Times New Roman"/>
          <w:sz w:val="20"/>
          <w:szCs w:val="20"/>
          <w:lang w:val="en-US"/>
        </w:rPr>
      </w:pPr>
    </w:p>
    <w:sectPr w:rsidR="002E7350" w:rsidRPr="006201EC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B4C30" w14:textId="77777777" w:rsidR="00252C28" w:rsidRDefault="00252C28" w:rsidP="002E7350">
      <w:pPr>
        <w:spacing w:after="0" w:line="240" w:lineRule="auto"/>
      </w:pPr>
      <w:r>
        <w:separator/>
      </w:r>
    </w:p>
  </w:endnote>
  <w:endnote w:type="continuationSeparator" w:id="0">
    <w:p w14:paraId="44282CE1" w14:textId="77777777" w:rsidR="00252C28" w:rsidRDefault="00252C28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F258A" w14:textId="77777777" w:rsidR="00252C28" w:rsidRDefault="00252C28" w:rsidP="002E7350">
      <w:pPr>
        <w:spacing w:after="0" w:line="240" w:lineRule="auto"/>
      </w:pPr>
      <w:r>
        <w:separator/>
      </w:r>
    </w:p>
  </w:footnote>
  <w:footnote w:type="continuationSeparator" w:id="0">
    <w:p w14:paraId="5B8FC70F" w14:textId="77777777" w:rsidR="00252C28" w:rsidRDefault="00252C28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7CA8" w14:textId="77777777" w:rsidR="0073276B" w:rsidRPr="0058598A" w:rsidRDefault="0073276B" w:rsidP="002526B3">
    <w:pPr>
      <w:pStyle w:val="Nagwek"/>
      <w:rPr>
        <w:lang w:val="en-US"/>
      </w:rPr>
    </w:pPr>
  </w:p>
  <w:p w14:paraId="5ABC7CA9" w14:textId="77777777" w:rsidR="0073276B" w:rsidRPr="0058598A" w:rsidRDefault="0073276B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653417214">
    <w:abstractNumId w:val="6"/>
  </w:num>
  <w:num w:numId="2" w16cid:durableId="112792465">
    <w:abstractNumId w:val="3"/>
  </w:num>
  <w:num w:numId="3" w16cid:durableId="1279027847">
    <w:abstractNumId w:val="8"/>
  </w:num>
  <w:num w:numId="4" w16cid:durableId="1091119813">
    <w:abstractNumId w:val="0"/>
  </w:num>
  <w:num w:numId="5" w16cid:durableId="1739861882">
    <w:abstractNumId w:val="7"/>
  </w:num>
  <w:num w:numId="6" w16cid:durableId="2057118333">
    <w:abstractNumId w:val="2"/>
  </w:num>
  <w:num w:numId="7" w16cid:durableId="1914586367">
    <w:abstractNumId w:val="4"/>
  </w:num>
  <w:num w:numId="8" w16cid:durableId="1702244656">
    <w:abstractNumId w:val="5"/>
  </w:num>
  <w:num w:numId="9" w16cid:durableId="251428432">
    <w:abstractNumId w:val="12"/>
  </w:num>
  <w:num w:numId="10" w16cid:durableId="94056958">
    <w:abstractNumId w:val="10"/>
  </w:num>
  <w:num w:numId="11" w16cid:durableId="1563131144">
    <w:abstractNumId w:val="9"/>
  </w:num>
  <w:num w:numId="12" w16cid:durableId="9884387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2094A"/>
    <w:rsid w:val="00030D75"/>
    <w:rsid w:val="0003712F"/>
    <w:rsid w:val="000372D1"/>
    <w:rsid w:val="0004528A"/>
    <w:rsid w:val="0006742B"/>
    <w:rsid w:val="00085F89"/>
    <w:rsid w:val="000A0E7F"/>
    <w:rsid w:val="000C42F7"/>
    <w:rsid w:val="000F5585"/>
    <w:rsid w:val="00114233"/>
    <w:rsid w:val="00140799"/>
    <w:rsid w:val="001454F4"/>
    <w:rsid w:val="0014620D"/>
    <w:rsid w:val="00166482"/>
    <w:rsid w:val="00167816"/>
    <w:rsid w:val="0016798B"/>
    <w:rsid w:val="001D6AB5"/>
    <w:rsid w:val="00201097"/>
    <w:rsid w:val="002321E7"/>
    <w:rsid w:val="002472E1"/>
    <w:rsid w:val="00252C28"/>
    <w:rsid w:val="00274345"/>
    <w:rsid w:val="0027780D"/>
    <w:rsid w:val="00297EF0"/>
    <w:rsid w:val="002B76B5"/>
    <w:rsid w:val="002D5BE2"/>
    <w:rsid w:val="002E7350"/>
    <w:rsid w:val="00304018"/>
    <w:rsid w:val="00304D3D"/>
    <w:rsid w:val="0030681B"/>
    <w:rsid w:val="003B5BEE"/>
    <w:rsid w:val="003B6F58"/>
    <w:rsid w:val="003F6007"/>
    <w:rsid w:val="00416716"/>
    <w:rsid w:val="00417CC3"/>
    <w:rsid w:val="00421704"/>
    <w:rsid w:val="004247BB"/>
    <w:rsid w:val="00444839"/>
    <w:rsid w:val="00454CE2"/>
    <w:rsid w:val="00461E7A"/>
    <w:rsid w:val="00461ED4"/>
    <w:rsid w:val="00463F4C"/>
    <w:rsid w:val="00465CE7"/>
    <w:rsid w:val="00471CDE"/>
    <w:rsid w:val="00472AD2"/>
    <w:rsid w:val="00474542"/>
    <w:rsid w:val="00480154"/>
    <w:rsid w:val="004A6D7E"/>
    <w:rsid w:val="004D3EB3"/>
    <w:rsid w:val="004D4C3F"/>
    <w:rsid w:val="004E08C4"/>
    <w:rsid w:val="004F1B61"/>
    <w:rsid w:val="005455E6"/>
    <w:rsid w:val="005572CF"/>
    <w:rsid w:val="00566846"/>
    <w:rsid w:val="005753F0"/>
    <w:rsid w:val="00581709"/>
    <w:rsid w:val="00583380"/>
    <w:rsid w:val="005B04F5"/>
    <w:rsid w:val="005D497C"/>
    <w:rsid w:val="006077F2"/>
    <w:rsid w:val="00612923"/>
    <w:rsid w:val="006201EC"/>
    <w:rsid w:val="00620991"/>
    <w:rsid w:val="00675FE2"/>
    <w:rsid w:val="00681EAF"/>
    <w:rsid w:val="006A4A08"/>
    <w:rsid w:val="006C568B"/>
    <w:rsid w:val="006E0067"/>
    <w:rsid w:val="006F13A5"/>
    <w:rsid w:val="00712C05"/>
    <w:rsid w:val="0073276B"/>
    <w:rsid w:val="007442A6"/>
    <w:rsid w:val="007517BC"/>
    <w:rsid w:val="007A0BCA"/>
    <w:rsid w:val="007C38BC"/>
    <w:rsid w:val="007E1DA2"/>
    <w:rsid w:val="00801B19"/>
    <w:rsid w:val="00832C9F"/>
    <w:rsid w:val="008A20C7"/>
    <w:rsid w:val="008B603A"/>
    <w:rsid w:val="008B6371"/>
    <w:rsid w:val="008C63EB"/>
    <w:rsid w:val="00910A55"/>
    <w:rsid w:val="009C3009"/>
    <w:rsid w:val="00A14177"/>
    <w:rsid w:val="00A17FCA"/>
    <w:rsid w:val="00A26D5D"/>
    <w:rsid w:val="00A33D19"/>
    <w:rsid w:val="00A408CA"/>
    <w:rsid w:val="00A5564E"/>
    <w:rsid w:val="00A64FF7"/>
    <w:rsid w:val="00A67DE6"/>
    <w:rsid w:val="00A95E63"/>
    <w:rsid w:val="00AA4A19"/>
    <w:rsid w:val="00AE6F93"/>
    <w:rsid w:val="00B14F5B"/>
    <w:rsid w:val="00B25F0E"/>
    <w:rsid w:val="00B26169"/>
    <w:rsid w:val="00B378F5"/>
    <w:rsid w:val="00B37C4D"/>
    <w:rsid w:val="00B40EEB"/>
    <w:rsid w:val="00B96142"/>
    <w:rsid w:val="00BA72C2"/>
    <w:rsid w:val="00BB0C25"/>
    <w:rsid w:val="00BD3F5F"/>
    <w:rsid w:val="00BD4E60"/>
    <w:rsid w:val="00BE1BF1"/>
    <w:rsid w:val="00C71155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03226"/>
    <w:rsid w:val="00D167A2"/>
    <w:rsid w:val="00D17804"/>
    <w:rsid w:val="00D3305A"/>
    <w:rsid w:val="00D54856"/>
    <w:rsid w:val="00D64CF0"/>
    <w:rsid w:val="00D66D6D"/>
    <w:rsid w:val="00D80C66"/>
    <w:rsid w:val="00D926A1"/>
    <w:rsid w:val="00D932F8"/>
    <w:rsid w:val="00DD2076"/>
    <w:rsid w:val="00DD55B9"/>
    <w:rsid w:val="00DD6A13"/>
    <w:rsid w:val="00DE1A21"/>
    <w:rsid w:val="00DE3E41"/>
    <w:rsid w:val="00E04631"/>
    <w:rsid w:val="00E220FF"/>
    <w:rsid w:val="00E22CE1"/>
    <w:rsid w:val="00E32B21"/>
    <w:rsid w:val="00E40B0C"/>
    <w:rsid w:val="00E64B83"/>
    <w:rsid w:val="00E73566"/>
    <w:rsid w:val="00EA1280"/>
    <w:rsid w:val="00ED1ED7"/>
    <w:rsid w:val="00EF2B73"/>
    <w:rsid w:val="00EF744A"/>
    <w:rsid w:val="00F22F4E"/>
    <w:rsid w:val="00F23B75"/>
    <w:rsid w:val="00F3392A"/>
    <w:rsid w:val="00F36120"/>
    <w:rsid w:val="00F40108"/>
    <w:rsid w:val="00F426BD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7BE5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C66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488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8</cp:revision>
  <cp:lastPrinted>2023-12-12T19:53:00Z</cp:lastPrinted>
  <dcterms:created xsi:type="dcterms:W3CDTF">2023-12-12T15:33:00Z</dcterms:created>
  <dcterms:modified xsi:type="dcterms:W3CDTF">2026-03-23T13:02:00Z</dcterms:modified>
</cp:coreProperties>
</file>